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54FE" w14:textId="77777777" w:rsidR="00F43D0D" w:rsidRPr="002315B4" w:rsidRDefault="00F43D0D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1D04B3FF" wp14:editId="587A0079">
            <wp:extent cx="2268000" cy="73041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4640" w14:textId="77777777" w:rsidR="00F43D0D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724F082" w14:textId="77777777" w:rsidR="00F43D0D" w:rsidRDefault="00005DA7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3</w:t>
      </w:r>
      <w:r w:rsidR="00F43D0D">
        <w:rPr>
          <w:rFonts w:ascii="Arial" w:hAnsi="Arial" w:cs="Arial"/>
          <w:color w:val="1E1916"/>
          <w:sz w:val="28"/>
          <w:szCs w:val="28"/>
          <w:lang w:val="uk-UA"/>
        </w:rPr>
        <w:t xml:space="preserve"> – А1</w:t>
      </w:r>
      <w:r w:rsidR="00F43D0D" w:rsidRPr="00524723">
        <w:rPr>
          <w:rFonts w:ascii="Arial" w:hAnsi="Arial" w:cs="Arial"/>
          <w:color w:val="1E1916"/>
          <w:sz w:val="28"/>
          <w:szCs w:val="28"/>
        </w:rPr>
        <w:t>(EG)</w:t>
      </w:r>
    </w:p>
    <w:p w14:paraId="0F2B9900" w14:textId="77777777" w:rsidR="00F43D0D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16994C73" w14:textId="77777777" w:rsidR="00F43D0D" w:rsidRPr="001F4243" w:rsidRDefault="00F43D0D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12169B24" w14:textId="77777777" w:rsidR="00F43D0D" w:rsidRPr="001F4243" w:rsidRDefault="00F43D0D" w:rsidP="00F43D0D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3 – A1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084A72DF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2B2590BB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5B2E26DB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  <w:bookmarkStart w:id="0" w:name="_GoBack"/>
      <w:bookmarkEnd w:id="0"/>
    </w:p>
    <w:p w14:paraId="14957FFF" w14:textId="77777777" w:rsidR="00F43D0D" w:rsidRPr="00FA06E3" w:rsidRDefault="00F43D0D" w:rsidP="00F43D0D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F43D0D" w:rsidRPr="00D620B8" w14:paraId="1CCF1DC0" w14:textId="77777777" w:rsidTr="00F43D0D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65C0459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31F9256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D3DDC6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493E7D71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7D5F4046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A31B0AB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6F53780B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70313BB9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BCD209E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77692357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177DA78F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A91E29A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59AF1CFD" w14:textId="77777777" w:rsidR="00F43D0D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F7F71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F43D0D" w:rsidRPr="00D620B8" w14:paraId="2EE20335" w14:textId="77777777" w:rsidTr="00F43D0D">
        <w:trPr>
          <w:trHeight w:val="566"/>
        </w:trPr>
        <w:tc>
          <w:tcPr>
            <w:tcW w:w="634" w:type="dxa"/>
            <w:vMerge/>
          </w:tcPr>
          <w:p w14:paraId="50B513E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DC99E39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4AC7BC9C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6B9B8695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48870122" w14:textId="77777777" w:rsidR="00F43D0D" w:rsidRPr="001F424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7E434AB1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7695643B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C33160E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43D0D" w:rsidRPr="00D620B8" w14:paraId="6248A4D3" w14:textId="77777777" w:rsidTr="00D30772">
        <w:tc>
          <w:tcPr>
            <w:tcW w:w="634" w:type="dxa"/>
            <w:vAlign w:val="center"/>
          </w:tcPr>
          <w:p w14:paraId="2FA1E637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71099D46" w14:textId="77777777" w:rsidR="00F43D0D" w:rsidRPr="00524723" w:rsidRDefault="00917FE8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F43D0D">
              <w:rPr>
                <w:rFonts w:ascii="Arial" w:hAnsi="Arial" w:cs="Arial"/>
                <w:sz w:val="24"/>
                <w:szCs w:val="24"/>
              </w:rPr>
              <w:t>.05</w:t>
            </w:r>
            <w:r w:rsidR="00F43D0D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8E389B5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C26A13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  <w:vAlign w:val="center"/>
          </w:tcPr>
          <w:p w14:paraId="2103D197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A8C453B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585AF418" w14:textId="77777777" w:rsidTr="00D30772">
        <w:tc>
          <w:tcPr>
            <w:tcW w:w="634" w:type="dxa"/>
            <w:vAlign w:val="center"/>
          </w:tcPr>
          <w:p w14:paraId="17E81BEE" w14:textId="77777777" w:rsidR="00F43D0D" w:rsidRPr="006872BB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3E8434CE" w14:textId="77777777" w:rsidR="00F43D0D" w:rsidRPr="006872BB" w:rsidRDefault="00917FE8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23</w:t>
            </w:r>
            <w:r w:rsidR="00F43D0D" w:rsidRPr="006872BB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70EA9747" w14:textId="001EF4B5" w:rsidR="00F43D0D" w:rsidRPr="006872BB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</w:t>
            </w:r>
            <w:r w:rsidR="00D30772" w:rsidRPr="006872BB">
              <w:rPr>
                <w:rFonts w:ascii="Arial" w:hAnsi="Arial" w:cs="Arial"/>
                <w:sz w:val="24"/>
                <w:szCs w:val="24"/>
              </w:rPr>
              <w:t>2</w:t>
            </w:r>
            <w:r w:rsidRPr="006872BB">
              <w:rPr>
                <w:rFonts w:ascii="Arial" w:hAnsi="Arial" w:cs="Arial"/>
                <w:sz w:val="24"/>
                <w:szCs w:val="24"/>
              </w:rPr>
              <w:t>:15</w:t>
            </w:r>
          </w:p>
        </w:tc>
        <w:tc>
          <w:tcPr>
            <w:tcW w:w="1252" w:type="dxa"/>
            <w:vAlign w:val="center"/>
          </w:tcPr>
          <w:p w14:paraId="72BA73D4" w14:textId="1F8B0942" w:rsidR="00F43D0D" w:rsidRPr="006872BB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15:</w:t>
            </w:r>
            <w:r w:rsidR="00D30772" w:rsidRPr="006872B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75FA81BA" w14:textId="6D041E9D" w:rsidR="00F43D0D" w:rsidRPr="006872BB" w:rsidRDefault="00D30772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4</w:t>
            </w:r>
            <w:r w:rsidR="00F43D0D" w:rsidRPr="006872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D0D" w:rsidRPr="006872BB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="00F43D0D" w:rsidRPr="006872BB">
              <w:rPr>
                <w:rFonts w:ascii="Arial" w:hAnsi="Arial" w:cs="Arial"/>
                <w:sz w:val="24"/>
                <w:szCs w:val="24"/>
              </w:rPr>
              <w:t>. (</w:t>
            </w:r>
            <w:r w:rsidR="00F43D0D" w:rsidRPr="006872BB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="00F43D0D" w:rsidRPr="006872BB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="00F43D0D" w:rsidRPr="006872BB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="00F43D0D" w:rsidRPr="006872BB">
              <w:rPr>
                <w:rFonts w:ascii="Arial" w:hAnsi="Arial" w:cs="Arial"/>
                <w:sz w:val="24"/>
                <w:szCs w:val="24"/>
              </w:rPr>
              <w:t>. п</w:t>
            </w:r>
            <w:r w:rsidR="00F43D0D" w:rsidRPr="006872BB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="00F43D0D" w:rsidRPr="006872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64FA433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05AF18B4" w14:textId="77777777" w:rsidTr="00D30772">
        <w:tc>
          <w:tcPr>
            <w:tcW w:w="634" w:type="dxa"/>
            <w:vAlign w:val="center"/>
          </w:tcPr>
          <w:p w14:paraId="51278FDD" w14:textId="24A70643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5C6EE58" w14:textId="7777777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26.05.2023</w:t>
            </w:r>
          </w:p>
        </w:tc>
        <w:tc>
          <w:tcPr>
            <w:tcW w:w="1187" w:type="dxa"/>
            <w:vAlign w:val="center"/>
          </w:tcPr>
          <w:p w14:paraId="6BB296BC" w14:textId="3156A132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  <w:tc>
          <w:tcPr>
            <w:tcW w:w="1252" w:type="dxa"/>
            <w:vAlign w:val="center"/>
          </w:tcPr>
          <w:p w14:paraId="3D4D925F" w14:textId="5C4EC63D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037" w:type="dxa"/>
            <w:vAlign w:val="center"/>
          </w:tcPr>
          <w:p w14:paraId="63F52BE3" w14:textId="57DCAA10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872BB">
              <w:rPr>
                <w:rFonts w:ascii="Arial" w:hAnsi="Arial" w:cs="Arial"/>
                <w:sz w:val="24"/>
                <w:szCs w:val="24"/>
              </w:rPr>
              <w:t>. (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872BB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872BB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872BB">
              <w:rPr>
                <w:rFonts w:ascii="Arial" w:hAnsi="Arial" w:cs="Arial"/>
                <w:sz w:val="24"/>
                <w:szCs w:val="24"/>
              </w:rPr>
              <w:t>. п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872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FA19A73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33B0DB42" w14:textId="77777777" w:rsidTr="00D30772">
        <w:tc>
          <w:tcPr>
            <w:tcW w:w="634" w:type="dxa"/>
            <w:vAlign w:val="center"/>
          </w:tcPr>
          <w:p w14:paraId="29536C96" w14:textId="651F6ACD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00797D01" w14:textId="7777777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29.05.2023</w:t>
            </w:r>
          </w:p>
        </w:tc>
        <w:tc>
          <w:tcPr>
            <w:tcW w:w="1187" w:type="dxa"/>
            <w:vAlign w:val="center"/>
          </w:tcPr>
          <w:p w14:paraId="4FBD3FEB" w14:textId="2DD55D7C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  <w:tc>
          <w:tcPr>
            <w:tcW w:w="1252" w:type="dxa"/>
            <w:vAlign w:val="center"/>
          </w:tcPr>
          <w:p w14:paraId="2A49E8D3" w14:textId="12554735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037" w:type="dxa"/>
            <w:vAlign w:val="center"/>
          </w:tcPr>
          <w:p w14:paraId="7075AC68" w14:textId="79566694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872BB">
              <w:rPr>
                <w:rFonts w:ascii="Arial" w:hAnsi="Arial" w:cs="Arial"/>
                <w:sz w:val="24"/>
                <w:szCs w:val="24"/>
              </w:rPr>
              <w:t>. (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872BB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872BB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872BB">
              <w:rPr>
                <w:rFonts w:ascii="Arial" w:hAnsi="Arial" w:cs="Arial"/>
                <w:sz w:val="24"/>
                <w:szCs w:val="24"/>
              </w:rPr>
              <w:t>. п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872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D64161A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3AEF0CA9" w14:textId="77777777" w:rsidTr="00D30772">
        <w:tc>
          <w:tcPr>
            <w:tcW w:w="634" w:type="dxa"/>
            <w:vAlign w:val="center"/>
          </w:tcPr>
          <w:p w14:paraId="22D8378A" w14:textId="1FCCC3FE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5BD76453" w14:textId="7777777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30.05.2023</w:t>
            </w:r>
          </w:p>
        </w:tc>
        <w:tc>
          <w:tcPr>
            <w:tcW w:w="1187" w:type="dxa"/>
            <w:vAlign w:val="center"/>
          </w:tcPr>
          <w:p w14:paraId="7130B105" w14:textId="217F5B5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  <w:tc>
          <w:tcPr>
            <w:tcW w:w="1252" w:type="dxa"/>
            <w:vAlign w:val="center"/>
          </w:tcPr>
          <w:p w14:paraId="74040A18" w14:textId="58EC81BD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037" w:type="dxa"/>
            <w:vAlign w:val="center"/>
          </w:tcPr>
          <w:p w14:paraId="5A042F88" w14:textId="2310B9E9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872BB">
              <w:rPr>
                <w:rFonts w:ascii="Arial" w:hAnsi="Arial" w:cs="Arial"/>
                <w:sz w:val="24"/>
                <w:szCs w:val="24"/>
              </w:rPr>
              <w:t>. (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872BB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872BB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872BB">
              <w:rPr>
                <w:rFonts w:ascii="Arial" w:hAnsi="Arial" w:cs="Arial"/>
                <w:sz w:val="24"/>
                <w:szCs w:val="24"/>
              </w:rPr>
              <w:t>. п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872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DA05523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3B95E67E" w14:textId="77777777" w:rsidTr="00D30772">
        <w:tc>
          <w:tcPr>
            <w:tcW w:w="634" w:type="dxa"/>
            <w:vAlign w:val="center"/>
          </w:tcPr>
          <w:p w14:paraId="7FC58D6D" w14:textId="2A8CE3C8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58CF8D3A" w14:textId="7777777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31.05.2023</w:t>
            </w:r>
          </w:p>
        </w:tc>
        <w:tc>
          <w:tcPr>
            <w:tcW w:w="1187" w:type="dxa"/>
            <w:vAlign w:val="center"/>
          </w:tcPr>
          <w:p w14:paraId="2D69C303" w14:textId="70D08DC6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  <w:tc>
          <w:tcPr>
            <w:tcW w:w="1252" w:type="dxa"/>
            <w:vAlign w:val="center"/>
          </w:tcPr>
          <w:p w14:paraId="4D6B14DE" w14:textId="41D04211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037" w:type="dxa"/>
            <w:vAlign w:val="center"/>
          </w:tcPr>
          <w:p w14:paraId="200C6D21" w14:textId="507BD10B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872BB">
              <w:rPr>
                <w:rFonts w:ascii="Arial" w:hAnsi="Arial" w:cs="Arial"/>
                <w:sz w:val="24"/>
                <w:szCs w:val="24"/>
              </w:rPr>
              <w:t>. (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872BB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872BB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872BB">
              <w:rPr>
                <w:rFonts w:ascii="Arial" w:hAnsi="Arial" w:cs="Arial"/>
                <w:sz w:val="24"/>
                <w:szCs w:val="24"/>
              </w:rPr>
              <w:t>. п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872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7C354B8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:rsidRPr="00D620B8" w14:paraId="794AFE3D" w14:textId="77777777" w:rsidTr="00D30772">
        <w:tc>
          <w:tcPr>
            <w:tcW w:w="634" w:type="dxa"/>
            <w:vAlign w:val="center"/>
          </w:tcPr>
          <w:p w14:paraId="00B84CD7" w14:textId="1B78CC9F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39687826" w14:textId="7777777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01.06.2023</w:t>
            </w:r>
          </w:p>
        </w:tc>
        <w:tc>
          <w:tcPr>
            <w:tcW w:w="1187" w:type="dxa"/>
            <w:vAlign w:val="center"/>
          </w:tcPr>
          <w:p w14:paraId="77D60B71" w14:textId="1B8A1D7F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12:15</w:t>
            </w:r>
          </w:p>
        </w:tc>
        <w:tc>
          <w:tcPr>
            <w:tcW w:w="1252" w:type="dxa"/>
            <w:vAlign w:val="center"/>
          </w:tcPr>
          <w:p w14:paraId="6981D7D9" w14:textId="6662EFF7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037" w:type="dxa"/>
            <w:vAlign w:val="center"/>
          </w:tcPr>
          <w:p w14:paraId="35428BF4" w14:textId="6A51C2D9" w:rsidR="00D30772" w:rsidRPr="006872BB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2B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6872BB">
              <w:rPr>
                <w:rFonts w:ascii="Arial" w:hAnsi="Arial" w:cs="Arial"/>
                <w:sz w:val="24"/>
                <w:szCs w:val="24"/>
              </w:rPr>
              <w:t>. (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6872BB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6872BB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6872BB">
              <w:rPr>
                <w:rFonts w:ascii="Arial" w:hAnsi="Arial" w:cs="Arial"/>
                <w:sz w:val="24"/>
                <w:szCs w:val="24"/>
              </w:rPr>
              <w:t>. п</w:t>
            </w:r>
            <w:r w:rsidRPr="006872BB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6872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4FFED9A" w14:textId="77777777" w:rsidR="00D30772" w:rsidRPr="00524723" w:rsidRDefault="00D30772" w:rsidP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1CB4C1AA" w14:textId="77777777" w:rsidTr="00F43D0D">
        <w:tc>
          <w:tcPr>
            <w:tcW w:w="634" w:type="dxa"/>
            <w:vAlign w:val="center"/>
          </w:tcPr>
          <w:p w14:paraId="4D086D6F" w14:textId="59491C47" w:rsidR="00F43D0D" w:rsidRPr="00524723" w:rsidRDefault="00D30772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575B1E27" w14:textId="77777777" w:rsidR="00F43D0D" w:rsidRPr="00524723" w:rsidRDefault="00917FE8" w:rsidP="00917FE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</w:t>
            </w:r>
            <w:r w:rsidR="00F43D0D"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DA0AE69" w14:textId="7D5668C9" w:rsidR="00F43D0D" w:rsidRPr="00D30772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2">
              <w:rPr>
                <w:rFonts w:ascii="Arial" w:hAnsi="Arial" w:cs="Arial"/>
                <w:sz w:val="24"/>
                <w:szCs w:val="24"/>
              </w:rPr>
              <w:t>1</w:t>
            </w:r>
            <w:r w:rsidR="00E5695B" w:rsidRPr="00D30772">
              <w:rPr>
                <w:rFonts w:ascii="Arial" w:hAnsi="Arial" w:cs="Arial"/>
                <w:sz w:val="24"/>
                <w:szCs w:val="24"/>
              </w:rPr>
              <w:t>2</w:t>
            </w:r>
            <w:r w:rsidRPr="00D30772">
              <w:rPr>
                <w:rFonts w:ascii="Arial" w:hAnsi="Arial" w:cs="Arial"/>
                <w:sz w:val="24"/>
                <w:szCs w:val="24"/>
              </w:rPr>
              <w:t>:15</w:t>
            </w:r>
          </w:p>
        </w:tc>
        <w:tc>
          <w:tcPr>
            <w:tcW w:w="1252" w:type="dxa"/>
            <w:vAlign w:val="center"/>
          </w:tcPr>
          <w:p w14:paraId="784FCFBA" w14:textId="292AA7C9" w:rsidR="00F43D0D" w:rsidRPr="00D30772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2">
              <w:rPr>
                <w:rFonts w:ascii="Arial" w:hAnsi="Arial" w:cs="Arial"/>
                <w:sz w:val="24"/>
                <w:szCs w:val="24"/>
              </w:rPr>
              <w:t>1</w:t>
            </w:r>
            <w:r w:rsidR="00E5695B" w:rsidRPr="00D30772">
              <w:rPr>
                <w:rFonts w:ascii="Arial" w:hAnsi="Arial" w:cs="Arial"/>
                <w:sz w:val="24"/>
                <w:szCs w:val="24"/>
              </w:rPr>
              <w:t>4</w:t>
            </w:r>
            <w:r w:rsidRPr="00D30772">
              <w:rPr>
                <w:rFonts w:ascii="Arial" w:hAnsi="Arial" w:cs="Arial"/>
                <w:sz w:val="24"/>
                <w:szCs w:val="24"/>
              </w:rPr>
              <w:t>:45</w:t>
            </w:r>
          </w:p>
        </w:tc>
        <w:tc>
          <w:tcPr>
            <w:tcW w:w="2037" w:type="dxa"/>
          </w:tcPr>
          <w:p w14:paraId="28E10DC1" w14:textId="77777777" w:rsidR="00F43D0D" w:rsidRPr="00D30772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D30772">
              <w:rPr>
                <w:rFonts w:ascii="Arial" w:hAnsi="Arial" w:cs="Arial"/>
                <w:sz w:val="24"/>
                <w:szCs w:val="24"/>
                <w:lang w:val="uk-UA"/>
              </w:rPr>
              <w:t>год</w:t>
            </w:r>
            <w:r w:rsidRPr="00D30772">
              <w:rPr>
                <w:rFonts w:ascii="Arial" w:hAnsi="Arial" w:cs="Arial"/>
                <w:sz w:val="24"/>
                <w:szCs w:val="24"/>
              </w:rPr>
              <w:t>. (</w:t>
            </w:r>
            <w:r w:rsidRPr="00D30772">
              <w:rPr>
                <w:rFonts w:ascii="Arial" w:hAnsi="Arial" w:cs="Arial"/>
                <w:sz w:val="24"/>
                <w:szCs w:val="24"/>
                <w:lang w:val="uk-UA"/>
              </w:rPr>
              <w:t>вкл.</w:t>
            </w:r>
            <w:r w:rsidRPr="00D30772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D30772">
              <w:rPr>
                <w:rFonts w:ascii="Arial" w:hAnsi="Arial" w:cs="Arial"/>
                <w:sz w:val="24"/>
                <w:szCs w:val="24"/>
              </w:rPr>
              <w:t>хв</w:t>
            </w:r>
            <w:proofErr w:type="spellEnd"/>
            <w:r w:rsidRPr="00D30772">
              <w:rPr>
                <w:rFonts w:ascii="Arial" w:hAnsi="Arial" w:cs="Arial"/>
                <w:sz w:val="24"/>
                <w:szCs w:val="24"/>
              </w:rPr>
              <w:t>. п</w:t>
            </w:r>
            <w:r w:rsidRPr="00D30772">
              <w:rPr>
                <w:rFonts w:ascii="Arial" w:hAnsi="Arial" w:cs="Arial"/>
                <w:sz w:val="24"/>
                <w:szCs w:val="24"/>
                <w:lang w:val="uk-UA"/>
              </w:rPr>
              <w:t>ерерву</w:t>
            </w:r>
            <w:r w:rsidRPr="00D3077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CD97044" w14:textId="77777777" w:rsidR="00F43D0D" w:rsidRPr="00524723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5D764BE1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1E49EEA0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15543B95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5B7E733B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1D178FCD" w14:textId="77777777" w:rsidR="00F43D0D" w:rsidRDefault="00F43D0D" w:rsidP="00F43D0D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F43D0D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0677C" w14:textId="77777777" w:rsidR="00A54E95" w:rsidRDefault="00A54E95">
      <w:pPr>
        <w:spacing w:after="0" w:line="240" w:lineRule="auto"/>
      </w:pPr>
      <w:r>
        <w:separator/>
      </w:r>
    </w:p>
  </w:endnote>
  <w:endnote w:type="continuationSeparator" w:id="0">
    <w:p w14:paraId="3B2F0975" w14:textId="77777777" w:rsidR="00A54E95" w:rsidRDefault="00A5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DAEEF" w14:textId="77777777" w:rsidR="00A54E95" w:rsidRDefault="00A54E95">
      <w:pPr>
        <w:spacing w:after="0" w:line="240" w:lineRule="auto"/>
      </w:pPr>
      <w:r>
        <w:separator/>
      </w:r>
    </w:p>
  </w:footnote>
  <w:footnote w:type="continuationSeparator" w:id="0">
    <w:p w14:paraId="1F2EF954" w14:textId="77777777" w:rsidR="00A54E95" w:rsidRDefault="00A5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872BB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4E95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7</cp:revision>
  <cp:lastPrinted>2023-04-03T06:44:00Z</cp:lastPrinted>
  <dcterms:created xsi:type="dcterms:W3CDTF">2023-04-11T20:19:00Z</dcterms:created>
  <dcterms:modified xsi:type="dcterms:W3CDTF">2023-05-25T07:33:00Z</dcterms:modified>
</cp:coreProperties>
</file>